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08A3" w14:textId="77777777" w:rsidR="004151BC" w:rsidRDefault="0011785E" w:rsidP="00033237">
      <w:pPr>
        <w:ind w:right="-16"/>
        <w:jc w:val="right"/>
      </w:pPr>
      <w:r>
        <w:rPr>
          <w:rFonts w:hint="eastAsia"/>
        </w:rPr>
        <w:t>【様式２</w:t>
      </w:r>
      <w:r w:rsidR="00887A7E">
        <w:rPr>
          <w:rFonts w:hint="eastAsia"/>
        </w:rPr>
        <w:t>】</w:t>
      </w:r>
    </w:p>
    <w:p w14:paraId="23AE2F6E" w14:textId="77777777" w:rsidR="00887A7E" w:rsidRDefault="00887A7E" w:rsidP="00887A7E"/>
    <w:p w14:paraId="6C5E5D1C" w14:textId="77777777" w:rsidR="004151BC" w:rsidRDefault="004151BC" w:rsidP="004151BC">
      <w:pPr>
        <w:jc w:val="right"/>
      </w:pPr>
      <w:r>
        <w:rPr>
          <w:rFonts w:hint="eastAsia"/>
        </w:rPr>
        <w:t xml:space="preserve">　　年　　月　　日</w:t>
      </w:r>
    </w:p>
    <w:p w14:paraId="7B26E651" w14:textId="77777777" w:rsidR="00887A7E" w:rsidRPr="00887A7E" w:rsidRDefault="00887A7E" w:rsidP="004151BC"/>
    <w:p w14:paraId="1E5EA80A" w14:textId="77777777" w:rsidR="003E640B" w:rsidRPr="003E640B" w:rsidRDefault="003E640B" w:rsidP="003E640B">
      <w:pPr>
        <w:jc w:val="center"/>
        <w:rPr>
          <w:sz w:val="28"/>
          <w:szCs w:val="32"/>
        </w:rPr>
      </w:pPr>
      <w:r w:rsidRPr="003E640B">
        <w:rPr>
          <w:rFonts w:hint="eastAsia"/>
          <w:sz w:val="28"/>
          <w:szCs w:val="32"/>
        </w:rPr>
        <w:t>公益財団法人江東区文化コミュニティ財団</w:t>
      </w:r>
    </w:p>
    <w:p w14:paraId="30614FCA" w14:textId="77777777" w:rsidR="004151BC" w:rsidRPr="004151BC" w:rsidRDefault="003E640B" w:rsidP="003E640B">
      <w:pPr>
        <w:jc w:val="center"/>
        <w:rPr>
          <w:sz w:val="28"/>
          <w:szCs w:val="28"/>
        </w:rPr>
      </w:pPr>
      <w:r>
        <w:rPr>
          <w:rFonts w:hint="eastAsia"/>
          <w:sz w:val="28"/>
          <w:szCs w:val="32"/>
        </w:rPr>
        <w:t>地域文化施設英会話講座運営事業委託</w:t>
      </w:r>
      <w:r w:rsidR="0011785E">
        <w:rPr>
          <w:rFonts w:hint="eastAsia"/>
          <w:sz w:val="28"/>
          <w:szCs w:val="28"/>
        </w:rPr>
        <w:t>質問</w:t>
      </w:r>
      <w:r w:rsidR="004151BC" w:rsidRPr="004151BC">
        <w:rPr>
          <w:rFonts w:hint="eastAsia"/>
          <w:sz w:val="28"/>
          <w:szCs w:val="28"/>
        </w:rPr>
        <w:t>書</w:t>
      </w:r>
    </w:p>
    <w:p w14:paraId="203ECF27" w14:textId="77777777" w:rsidR="00887A7E" w:rsidRDefault="00887A7E" w:rsidP="004151BC"/>
    <w:p w14:paraId="249DCBAF" w14:textId="77777777" w:rsidR="004151BC" w:rsidRDefault="004151BC" w:rsidP="003E640B">
      <w:r>
        <w:rPr>
          <w:rFonts w:hint="eastAsia"/>
        </w:rPr>
        <w:t xml:space="preserve">　</w:t>
      </w:r>
      <w:r w:rsidR="003E640B">
        <w:rPr>
          <w:rFonts w:hint="eastAsia"/>
        </w:rPr>
        <w:t>公益財団法人江東区文化コミュニティ財団地域文化施設英会話講座運営事業委託公募型プロポーザル</w:t>
      </w:r>
      <w:r>
        <w:rPr>
          <w:rFonts w:hint="eastAsia"/>
        </w:rPr>
        <w:t>に応募するにあたり、以下の項目を質問します。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03"/>
      </w:tblGrid>
      <w:tr w:rsidR="004151BC" w14:paraId="6610601A" w14:textId="77777777" w:rsidTr="00887A7E">
        <w:trPr>
          <w:trHeight w:val="567"/>
        </w:trPr>
        <w:tc>
          <w:tcPr>
            <w:tcW w:w="2400" w:type="dxa"/>
            <w:shd w:val="clear" w:color="auto" w:fill="auto"/>
            <w:vAlign w:val="center"/>
          </w:tcPr>
          <w:p w14:paraId="549BBB1C" w14:textId="77777777" w:rsidR="004151BC" w:rsidRDefault="004151BC" w:rsidP="00887A7E">
            <w:pPr>
              <w:jc w:val="center"/>
            </w:pPr>
            <w:r>
              <w:rPr>
                <w:rFonts w:hint="eastAsia"/>
              </w:rPr>
              <w:t>会</w:t>
            </w:r>
            <w:r w:rsidR="00887A7E">
              <w:rPr>
                <w:rFonts w:hint="eastAsia"/>
              </w:rPr>
              <w:t xml:space="preserve">　</w:t>
            </w:r>
            <w:r>
              <w:rPr>
                <w:rFonts w:hint="eastAsia"/>
              </w:rPr>
              <w:t>社</w:t>
            </w:r>
            <w:r w:rsidR="00887A7E">
              <w:rPr>
                <w:rFonts w:hint="eastAsia"/>
              </w:rPr>
              <w:t xml:space="preserve">　</w:t>
            </w:r>
            <w:r>
              <w:rPr>
                <w:rFonts w:hint="eastAsia"/>
              </w:rPr>
              <w:t>名</w:t>
            </w:r>
          </w:p>
        </w:tc>
        <w:tc>
          <w:tcPr>
            <w:tcW w:w="6120" w:type="dxa"/>
            <w:shd w:val="clear" w:color="auto" w:fill="auto"/>
            <w:vAlign w:val="center"/>
          </w:tcPr>
          <w:p w14:paraId="75660666" w14:textId="77777777" w:rsidR="004151BC" w:rsidRDefault="004151BC" w:rsidP="004151BC"/>
        </w:tc>
      </w:tr>
      <w:tr w:rsidR="00887A7E" w14:paraId="76812503" w14:textId="77777777" w:rsidTr="00887A7E">
        <w:trPr>
          <w:trHeight w:val="567"/>
        </w:trPr>
        <w:tc>
          <w:tcPr>
            <w:tcW w:w="2400" w:type="dxa"/>
            <w:shd w:val="clear" w:color="auto" w:fill="auto"/>
            <w:vAlign w:val="center"/>
          </w:tcPr>
          <w:p w14:paraId="1D43B8C3" w14:textId="77777777" w:rsidR="00887A7E" w:rsidRDefault="00887A7E" w:rsidP="00887A7E">
            <w:pPr>
              <w:jc w:val="center"/>
            </w:pPr>
            <w:r>
              <w:rPr>
                <w:rFonts w:hint="eastAsia"/>
              </w:rPr>
              <w:t>部　署　名</w:t>
            </w:r>
          </w:p>
        </w:tc>
        <w:tc>
          <w:tcPr>
            <w:tcW w:w="6120" w:type="dxa"/>
            <w:shd w:val="clear" w:color="auto" w:fill="auto"/>
            <w:vAlign w:val="center"/>
          </w:tcPr>
          <w:p w14:paraId="4A13D938" w14:textId="77777777" w:rsidR="00887A7E" w:rsidRDefault="00887A7E" w:rsidP="004151BC"/>
        </w:tc>
      </w:tr>
      <w:tr w:rsidR="004151BC" w14:paraId="125EE3C8" w14:textId="77777777" w:rsidTr="00887A7E">
        <w:trPr>
          <w:trHeight w:val="567"/>
        </w:trPr>
        <w:tc>
          <w:tcPr>
            <w:tcW w:w="2400" w:type="dxa"/>
            <w:shd w:val="clear" w:color="auto" w:fill="auto"/>
            <w:vAlign w:val="center"/>
          </w:tcPr>
          <w:p w14:paraId="5375E4F7" w14:textId="77777777" w:rsidR="004151BC" w:rsidRDefault="004151BC" w:rsidP="00887A7E">
            <w:pPr>
              <w:jc w:val="center"/>
            </w:pPr>
            <w:r>
              <w:rPr>
                <w:rFonts w:hint="eastAsia"/>
              </w:rPr>
              <w:t>担当者氏名</w:t>
            </w:r>
          </w:p>
        </w:tc>
        <w:tc>
          <w:tcPr>
            <w:tcW w:w="6120" w:type="dxa"/>
            <w:shd w:val="clear" w:color="auto" w:fill="auto"/>
            <w:vAlign w:val="center"/>
          </w:tcPr>
          <w:p w14:paraId="6CDDC1C0" w14:textId="77777777" w:rsidR="004151BC" w:rsidRDefault="004151BC" w:rsidP="004151BC"/>
        </w:tc>
      </w:tr>
      <w:tr w:rsidR="004151BC" w14:paraId="53469060" w14:textId="77777777" w:rsidTr="00887A7E">
        <w:trPr>
          <w:trHeight w:val="567"/>
        </w:trPr>
        <w:tc>
          <w:tcPr>
            <w:tcW w:w="2400" w:type="dxa"/>
            <w:shd w:val="clear" w:color="auto" w:fill="auto"/>
            <w:vAlign w:val="center"/>
          </w:tcPr>
          <w:p w14:paraId="5D551B0A" w14:textId="77777777" w:rsidR="004151BC" w:rsidRDefault="00887A7E" w:rsidP="00887A7E">
            <w:pPr>
              <w:jc w:val="center"/>
            </w:pPr>
            <w:r w:rsidRPr="00887A7E">
              <w:rPr>
                <w:rFonts w:hint="eastAsia"/>
                <w:spacing w:val="40"/>
                <w:kern w:val="0"/>
                <w:fitText w:val="1200" w:id="-1981005824"/>
              </w:rPr>
              <w:t>電話番</w:t>
            </w:r>
            <w:r w:rsidRPr="00887A7E">
              <w:rPr>
                <w:rFonts w:hint="eastAsia"/>
                <w:kern w:val="0"/>
                <w:fitText w:val="1200" w:id="-1981005824"/>
              </w:rPr>
              <w:t>号</w:t>
            </w:r>
          </w:p>
        </w:tc>
        <w:tc>
          <w:tcPr>
            <w:tcW w:w="6120" w:type="dxa"/>
            <w:shd w:val="clear" w:color="auto" w:fill="auto"/>
            <w:vAlign w:val="center"/>
          </w:tcPr>
          <w:p w14:paraId="24FB2EFE" w14:textId="77777777" w:rsidR="004151BC" w:rsidRDefault="004151BC" w:rsidP="004151BC"/>
        </w:tc>
      </w:tr>
      <w:tr w:rsidR="004151BC" w14:paraId="42F23996" w14:textId="77777777" w:rsidTr="00887A7E">
        <w:trPr>
          <w:trHeight w:val="567"/>
        </w:trPr>
        <w:tc>
          <w:tcPr>
            <w:tcW w:w="2400" w:type="dxa"/>
            <w:shd w:val="clear" w:color="auto" w:fill="auto"/>
            <w:vAlign w:val="center"/>
          </w:tcPr>
          <w:p w14:paraId="551DA55D" w14:textId="77777777" w:rsidR="004151BC" w:rsidRPr="00887A7E" w:rsidRDefault="004151BC" w:rsidP="00887A7E">
            <w:pPr>
              <w:jc w:val="center"/>
              <w:rPr>
                <w:rFonts w:ascii="ＭＳ 明朝" w:hAnsi="ＭＳ 明朝"/>
              </w:rPr>
            </w:pPr>
            <w:r w:rsidRPr="00887A7E">
              <w:rPr>
                <w:rFonts w:ascii="ＭＳ 明朝" w:hAnsi="ＭＳ 明朝" w:hint="eastAsia"/>
                <w:spacing w:val="95"/>
                <w:kern w:val="0"/>
                <w:fitText w:val="1200" w:id="-1981005568"/>
              </w:rPr>
              <w:t>E-mai</w:t>
            </w:r>
            <w:r w:rsidRPr="00887A7E">
              <w:rPr>
                <w:rFonts w:ascii="ＭＳ 明朝" w:hAnsi="ＭＳ 明朝" w:hint="eastAsia"/>
                <w:spacing w:val="5"/>
                <w:kern w:val="0"/>
                <w:fitText w:val="1200" w:id="-1981005568"/>
              </w:rPr>
              <w:t>l</w:t>
            </w:r>
          </w:p>
        </w:tc>
        <w:tc>
          <w:tcPr>
            <w:tcW w:w="6120" w:type="dxa"/>
            <w:shd w:val="clear" w:color="auto" w:fill="auto"/>
            <w:vAlign w:val="center"/>
          </w:tcPr>
          <w:p w14:paraId="6D5DCF9A" w14:textId="77777777" w:rsidR="004151BC" w:rsidRDefault="004151BC" w:rsidP="004151BC"/>
        </w:tc>
      </w:tr>
      <w:tr w:rsidR="00BF41FD" w:rsidRPr="00BF41FD" w14:paraId="60686E6C" w14:textId="77777777" w:rsidTr="003E640B">
        <w:trPr>
          <w:trHeight w:val="5836"/>
        </w:trPr>
        <w:tc>
          <w:tcPr>
            <w:tcW w:w="8520" w:type="dxa"/>
            <w:gridSpan w:val="2"/>
            <w:shd w:val="clear" w:color="auto" w:fill="auto"/>
          </w:tcPr>
          <w:p w14:paraId="61980608" w14:textId="77777777" w:rsidR="0011785E" w:rsidRPr="00BF41FD" w:rsidRDefault="0011785E" w:rsidP="0011785E">
            <w:pPr>
              <w:rPr>
                <w:rFonts w:ascii="ＭＳ 明朝" w:hAnsi="ＭＳ 明朝"/>
                <w:kern w:val="0"/>
              </w:rPr>
            </w:pPr>
            <w:r w:rsidRPr="00BF41FD">
              <w:rPr>
                <w:rFonts w:ascii="ＭＳ 明朝" w:hAnsi="ＭＳ 明朝" w:hint="eastAsia"/>
                <w:kern w:val="0"/>
              </w:rPr>
              <w:t>【</w:t>
            </w:r>
            <w:r w:rsidRPr="0034700C">
              <w:rPr>
                <w:rFonts w:ascii="ＭＳ 明朝" w:hAnsi="ＭＳ 明朝" w:hint="eastAsia"/>
                <w:spacing w:val="40"/>
                <w:kern w:val="0"/>
                <w:fitText w:val="1200" w:id="-1981005312"/>
              </w:rPr>
              <w:t>質問内</w:t>
            </w:r>
            <w:r w:rsidRPr="0034700C">
              <w:rPr>
                <w:rFonts w:ascii="ＭＳ 明朝" w:hAnsi="ＭＳ 明朝" w:hint="eastAsia"/>
                <w:kern w:val="0"/>
                <w:fitText w:val="1200" w:id="-1981005312"/>
              </w:rPr>
              <w:t>容</w:t>
            </w:r>
            <w:r w:rsidRPr="00BF41FD">
              <w:rPr>
                <w:rFonts w:ascii="ＭＳ 明朝" w:hAnsi="ＭＳ 明朝" w:hint="eastAsia"/>
                <w:kern w:val="0"/>
              </w:rPr>
              <w:t>】</w:t>
            </w:r>
          </w:p>
          <w:p w14:paraId="202C593E" w14:textId="77777777" w:rsidR="0011785E" w:rsidRPr="00BF41FD" w:rsidRDefault="0011785E" w:rsidP="0011785E"/>
        </w:tc>
      </w:tr>
    </w:tbl>
    <w:p w14:paraId="21610957" w14:textId="371B384C" w:rsidR="00887A7E" w:rsidRPr="00BF41FD" w:rsidRDefault="003E640B" w:rsidP="00887A7E">
      <w:r w:rsidRPr="00BF41FD">
        <w:rPr>
          <w:rFonts w:hint="eastAsia"/>
        </w:rPr>
        <w:t>【提出期限】２０</w:t>
      </w:r>
      <w:r w:rsidR="002D26DA" w:rsidRPr="00BF41FD">
        <w:rPr>
          <w:rFonts w:hint="eastAsia"/>
        </w:rPr>
        <w:t>２５</w:t>
      </w:r>
      <w:r w:rsidR="00010342" w:rsidRPr="00BF41FD">
        <w:rPr>
          <w:rFonts w:hint="eastAsia"/>
        </w:rPr>
        <w:t>年</w:t>
      </w:r>
      <w:r w:rsidR="002D26DA" w:rsidRPr="00BF41FD">
        <w:rPr>
          <w:rFonts w:hint="eastAsia"/>
        </w:rPr>
        <w:t>４</w:t>
      </w:r>
      <w:r w:rsidR="000613F0" w:rsidRPr="00BF41FD">
        <w:rPr>
          <w:rFonts w:hint="eastAsia"/>
        </w:rPr>
        <w:t>月１７日（木</w:t>
      </w:r>
      <w:r w:rsidR="00BA575C" w:rsidRPr="00BF41FD">
        <w:rPr>
          <w:rFonts w:hint="eastAsia"/>
        </w:rPr>
        <w:t>）</w:t>
      </w:r>
      <w:r w:rsidR="0011785E" w:rsidRPr="00BF41FD">
        <w:rPr>
          <w:rFonts w:hint="eastAsia"/>
        </w:rPr>
        <w:t>午後５時</w:t>
      </w:r>
      <w:r w:rsidR="0034700C">
        <w:rPr>
          <w:rFonts w:hint="eastAsia"/>
        </w:rPr>
        <w:t>00</w:t>
      </w:r>
      <w:r w:rsidR="0034700C">
        <w:rPr>
          <w:rFonts w:hint="eastAsia"/>
        </w:rPr>
        <w:t>分</w:t>
      </w:r>
      <w:r w:rsidR="0011785E" w:rsidRPr="00BF41FD">
        <w:rPr>
          <w:rFonts w:hint="eastAsia"/>
        </w:rPr>
        <w:t>まで</w:t>
      </w:r>
    </w:p>
    <w:p w14:paraId="22B01BDC" w14:textId="77777777" w:rsidR="00887A7E" w:rsidRPr="00BF41FD" w:rsidRDefault="00887A7E" w:rsidP="00887A7E">
      <w:r w:rsidRPr="00BF41FD">
        <w:rPr>
          <w:rFonts w:hint="eastAsia"/>
        </w:rPr>
        <w:t>【提出方法】電子データを下記担当部署あてメール送付</w:t>
      </w:r>
    </w:p>
    <w:p w14:paraId="592984D0" w14:textId="77777777" w:rsidR="004151BC" w:rsidRPr="00BF41FD" w:rsidRDefault="00887A7E" w:rsidP="00887A7E">
      <w:r w:rsidRPr="00BF41FD">
        <w:rPr>
          <w:rFonts w:hint="eastAsia"/>
        </w:rPr>
        <w:t>【</w:t>
      </w:r>
      <w:r w:rsidRPr="00BF41FD">
        <w:rPr>
          <w:rFonts w:hint="eastAsia"/>
          <w:spacing w:val="60"/>
          <w:kern w:val="0"/>
          <w:fitText w:val="960" w:id="-1981005056"/>
        </w:rPr>
        <w:t>提出</w:t>
      </w:r>
      <w:r w:rsidRPr="00BF41FD">
        <w:rPr>
          <w:rFonts w:hint="eastAsia"/>
          <w:kern w:val="0"/>
          <w:fitText w:val="960" w:id="-1981005056"/>
        </w:rPr>
        <w:t>先</w:t>
      </w:r>
      <w:r w:rsidRPr="00BF41FD">
        <w:rPr>
          <w:rFonts w:hint="eastAsia"/>
        </w:rPr>
        <w:t>】</w:t>
      </w:r>
      <w:r w:rsidR="003E640B" w:rsidRPr="00BF41FD">
        <w:rPr>
          <w:rFonts w:hint="eastAsia"/>
        </w:rPr>
        <w:t>江東区文化センター管理事務所　英会話担当</w:t>
      </w:r>
    </w:p>
    <w:p w14:paraId="28D8FAC1" w14:textId="5A3D40F6" w:rsidR="004151BC" w:rsidRPr="00BF41FD" w:rsidRDefault="00887A7E" w:rsidP="00887A7E">
      <w:pPr>
        <w:rPr>
          <w:rFonts w:ascii="ＭＳ 明朝" w:hAnsi="ＭＳ 明朝"/>
        </w:rPr>
      </w:pPr>
      <w:r w:rsidRPr="00BF41FD">
        <w:rPr>
          <w:rFonts w:hint="eastAsia"/>
        </w:rPr>
        <w:t xml:space="preserve">　　</w:t>
      </w:r>
      <w:r w:rsidRPr="00BF41FD">
        <w:rPr>
          <w:rFonts w:ascii="ＭＳ 明朝" w:hAnsi="ＭＳ 明朝" w:hint="eastAsia"/>
        </w:rPr>
        <w:t xml:space="preserve">　　　　</w:t>
      </w:r>
      <w:r w:rsidR="004151BC" w:rsidRPr="00BF41FD">
        <w:rPr>
          <w:rFonts w:ascii="ＭＳ 明朝" w:hAnsi="ＭＳ 明朝" w:hint="eastAsia"/>
        </w:rPr>
        <w:t>E-mail</w:t>
      </w:r>
      <w:r w:rsidR="00BA575C" w:rsidRPr="00BF41FD">
        <w:rPr>
          <w:rFonts w:ascii="ＭＳ 明朝" w:hAnsi="ＭＳ 明朝" w:hint="eastAsia"/>
        </w:rPr>
        <w:t>：</w:t>
      </w:r>
      <w:r w:rsidR="004F4A7E" w:rsidRPr="00BF41FD">
        <w:rPr>
          <w:rFonts w:ascii="ＭＳ 明朝" w:hAnsi="ＭＳ 明朝"/>
        </w:rPr>
        <w:t>koto_eikaiwa202</w:t>
      </w:r>
      <w:r w:rsidR="002D26DA" w:rsidRPr="00BF41FD">
        <w:rPr>
          <w:rFonts w:ascii="ＭＳ 明朝" w:hAnsi="ＭＳ 明朝" w:hint="eastAsia"/>
        </w:rPr>
        <w:t>5</w:t>
      </w:r>
      <w:r w:rsidR="004F4A7E" w:rsidRPr="00BF41FD">
        <w:rPr>
          <w:rFonts w:ascii="ＭＳ 明朝" w:hAnsi="ＭＳ 明朝"/>
        </w:rPr>
        <w:t>@kcf.or.jp</w:t>
      </w:r>
    </w:p>
    <w:p w14:paraId="271873C4" w14:textId="77777777" w:rsidR="00740966" w:rsidRPr="00887A7E" w:rsidRDefault="00887A7E" w:rsidP="00887A7E">
      <w:pPr>
        <w:ind w:right="720"/>
        <w:rPr>
          <w:rFonts w:ascii="ＭＳ 明朝" w:hAnsi="ＭＳ 明朝"/>
          <w:sz w:val="48"/>
          <w:szCs w:val="48"/>
          <w:u w:val="single"/>
        </w:rPr>
      </w:pPr>
      <w:r>
        <w:rPr>
          <w:rFonts w:ascii="ＭＳ 明朝" w:hAnsi="ＭＳ 明朝" w:hint="eastAsia"/>
        </w:rPr>
        <w:t xml:space="preserve">　　　　　　ＴＥＬ</w:t>
      </w:r>
      <w:r w:rsidR="0011785E">
        <w:rPr>
          <w:rFonts w:ascii="ＭＳ 明朝" w:hAnsi="ＭＳ 明朝" w:hint="eastAsia"/>
        </w:rPr>
        <w:t>：</w:t>
      </w:r>
      <w:r w:rsidR="000613F0">
        <w:rPr>
          <w:rFonts w:ascii="ＭＳ 明朝" w:hAnsi="ＭＳ 明朝" w:hint="eastAsia"/>
        </w:rPr>
        <w:t>０３－３６４４－８１１１</w:t>
      </w:r>
    </w:p>
    <w:sectPr w:rsidR="00740966" w:rsidRPr="00887A7E" w:rsidSect="00887A7E">
      <w:headerReference w:type="default" r:id="rId6"/>
      <w:pgSz w:w="11906" w:h="16838" w:code="9"/>
      <w:pgMar w:top="1134" w:right="1701" w:bottom="1304" w:left="1701"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CA76" w14:textId="77777777" w:rsidR="00A23FFF" w:rsidRDefault="00A23FFF" w:rsidP="00010342">
      <w:r>
        <w:separator/>
      </w:r>
    </w:p>
  </w:endnote>
  <w:endnote w:type="continuationSeparator" w:id="0">
    <w:p w14:paraId="4BB7B002" w14:textId="77777777" w:rsidR="00A23FFF" w:rsidRDefault="00A23FFF" w:rsidP="0001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1E5D8" w14:textId="77777777" w:rsidR="00A23FFF" w:rsidRDefault="00A23FFF" w:rsidP="00010342">
      <w:r>
        <w:separator/>
      </w:r>
    </w:p>
  </w:footnote>
  <w:footnote w:type="continuationSeparator" w:id="0">
    <w:p w14:paraId="6B80098C" w14:textId="77777777" w:rsidR="00A23FFF" w:rsidRDefault="00A23FFF" w:rsidP="00010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1D82" w14:textId="77777777" w:rsidR="004F4A7E" w:rsidRDefault="004F4A7E" w:rsidP="004F4A7E">
    <w:pPr>
      <w:pStyle w:val="a9"/>
      <w:jc w:val="right"/>
    </w:pPr>
    <w:r>
      <w:rPr>
        <w:rFonts w:hint="eastAsia"/>
      </w:rPr>
      <w:t>別紙</w:t>
    </w:r>
    <w:r>
      <w:rPr>
        <w:rFonts w:hint="eastAsia"/>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2F"/>
    <w:rsid w:val="00000AA2"/>
    <w:rsid w:val="00010342"/>
    <w:rsid w:val="0001072F"/>
    <w:rsid w:val="0001114E"/>
    <w:rsid w:val="00032A26"/>
    <w:rsid w:val="00033237"/>
    <w:rsid w:val="00043871"/>
    <w:rsid w:val="000613F0"/>
    <w:rsid w:val="00084479"/>
    <w:rsid w:val="000A09C1"/>
    <w:rsid w:val="000B41AE"/>
    <w:rsid w:val="000F212F"/>
    <w:rsid w:val="0011785E"/>
    <w:rsid w:val="001659F8"/>
    <w:rsid w:val="00167824"/>
    <w:rsid w:val="00191114"/>
    <w:rsid w:val="001C2501"/>
    <w:rsid w:val="001E5B74"/>
    <w:rsid w:val="002032F2"/>
    <w:rsid w:val="002345B5"/>
    <w:rsid w:val="002B1111"/>
    <w:rsid w:val="002D26DA"/>
    <w:rsid w:val="0030538D"/>
    <w:rsid w:val="0034700C"/>
    <w:rsid w:val="003553CD"/>
    <w:rsid w:val="0036439F"/>
    <w:rsid w:val="00375D78"/>
    <w:rsid w:val="00392D19"/>
    <w:rsid w:val="003A4D25"/>
    <w:rsid w:val="003A5D26"/>
    <w:rsid w:val="003B7091"/>
    <w:rsid w:val="003C4ABC"/>
    <w:rsid w:val="003D2FED"/>
    <w:rsid w:val="003D4F23"/>
    <w:rsid w:val="003E122C"/>
    <w:rsid w:val="003E640B"/>
    <w:rsid w:val="004151BC"/>
    <w:rsid w:val="0043456C"/>
    <w:rsid w:val="0046224D"/>
    <w:rsid w:val="004806F7"/>
    <w:rsid w:val="004A33B2"/>
    <w:rsid w:val="004E09B0"/>
    <w:rsid w:val="004E6E65"/>
    <w:rsid w:val="004F206C"/>
    <w:rsid w:val="004F4A7E"/>
    <w:rsid w:val="004F71DE"/>
    <w:rsid w:val="00520845"/>
    <w:rsid w:val="00531B85"/>
    <w:rsid w:val="00532C5C"/>
    <w:rsid w:val="00547F88"/>
    <w:rsid w:val="005641BA"/>
    <w:rsid w:val="0059543D"/>
    <w:rsid w:val="005A2775"/>
    <w:rsid w:val="005C7BAC"/>
    <w:rsid w:val="006025E3"/>
    <w:rsid w:val="00617324"/>
    <w:rsid w:val="00620247"/>
    <w:rsid w:val="006275F1"/>
    <w:rsid w:val="00634AD0"/>
    <w:rsid w:val="006501BE"/>
    <w:rsid w:val="006851FA"/>
    <w:rsid w:val="0069536E"/>
    <w:rsid w:val="006B300D"/>
    <w:rsid w:val="006E5998"/>
    <w:rsid w:val="006E5E96"/>
    <w:rsid w:val="006F0D72"/>
    <w:rsid w:val="007037FA"/>
    <w:rsid w:val="00733582"/>
    <w:rsid w:val="00740966"/>
    <w:rsid w:val="00743DD3"/>
    <w:rsid w:val="00746C10"/>
    <w:rsid w:val="007511BF"/>
    <w:rsid w:val="00761C7E"/>
    <w:rsid w:val="00765979"/>
    <w:rsid w:val="007840F3"/>
    <w:rsid w:val="00784D6D"/>
    <w:rsid w:val="0079408B"/>
    <w:rsid w:val="007B2D27"/>
    <w:rsid w:val="007D6E17"/>
    <w:rsid w:val="007D7F20"/>
    <w:rsid w:val="00857B3D"/>
    <w:rsid w:val="00883978"/>
    <w:rsid w:val="00887A7E"/>
    <w:rsid w:val="008E480C"/>
    <w:rsid w:val="008F0D97"/>
    <w:rsid w:val="00915146"/>
    <w:rsid w:val="00920487"/>
    <w:rsid w:val="00921FB2"/>
    <w:rsid w:val="0092614C"/>
    <w:rsid w:val="009275B7"/>
    <w:rsid w:val="009504C5"/>
    <w:rsid w:val="009A086D"/>
    <w:rsid w:val="009A30A1"/>
    <w:rsid w:val="00A04254"/>
    <w:rsid w:val="00A17047"/>
    <w:rsid w:val="00A23FFF"/>
    <w:rsid w:val="00A348A5"/>
    <w:rsid w:val="00A40116"/>
    <w:rsid w:val="00A43615"/>
    <w:rsid w:val="00A6772B"/>
    <w:rsid w:val="00A82A9D"/>
    <w:rsid w:val="00A91DF7"/>
    <w:rsid w:val="00A933D3"/>
    <w:rsid w:val="00AC2121"/>
    <w:rsid w:val="00AD3FDF"/>
    <w:rsid w:val="00AD44EF"/>
    <w:rsid w:val="00B00211"/>
    <w:rsid w:val="00B07275"/>
    <w:rsid w:val="00B32B74"/>
    <w:rsid w:val="00B43BB6"/>
    <w:rsid w:val="00B52366"/>
    <w:rsid w:val="00B67FB5"/>
    <w:rsid w:val="00BA575C"/>
    <w:rsid w:val="00BF41FD"/>
    <w:rsid w:val="00C005CB"/>
    <w:rsid w:val="00C3238C"/>
    <w:rsid w:val="00C464F4"/>
    <w:rsid w:val="00C61FBF"/>
    <w:rsid w:val="00CA45D6"/>
    <w:rsid w:val="00CC0305"/>
    <w:rsid w:val="00CC430E"/>
    <w:rsid w:val="00CC73B1"/>
    <w:rsid w:val="00D14DBB"/>
    <w:rsid w:val="00D24984"/>
    <w:rsid w:val="00D31C40"/>
    <w:rsid w:val="00D41F01"/>
    <w:rsid w:val="00D54F93"/>
    <w:rsid w:val="00D63179"/>
    <w:rsid w:val="00D73355"/>
    <w:rsid w:val="00D822CD"/>
    <w:rsid w:val="00DC4FF6"/>
    <w:rsid w:val="00DE598C"/>
    <w:rsid w:val="00DE7543"/>
    <w:rsid w:val="00E15E7E"/>
    <w:rsid w:val="00E513B5"/>
    <w:rsid w:val="00E534B7"/>
    <w:rsid w:val="00E76EA7"/>
    <w:rsid w:val="00E83824"/>
    <w:rsid w:val="00EA44D6"/>
    <w:rsid w:val="00EA74B0"/>
    <w:rsid w:val="00EA7856"/>
    <w:rsid w:val="00EB64AA"/>
    <w:rsid w:val="00EC59E7"/>
    <w:rsid w:val="00ED48AC"/>
    <w:rsid w:val="00F1451A"/>
    <w:rsid w:val="00F40E31"/>
    <w:rsid w:val="00F51F19"/>
    <w:rsid w:val="00FE386D"/>
    <w:rsid w:val="00FF0B6C"/>
    <w:rsid w:val="00FF0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5E05CF"/>
  <w15:chartTrackingRefBased/>
  <w15:docId w15:val="{A5E04B96-1561-4F9F-BF94-C13F880E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12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7275"/>
    <w:pPr>
      <w:jc w:val="center"/>
    </w:pPr>
  </w:style>
  <w:style w:type="paragraph" w:styleId="a4">
    <w:name w:val="Closing"/>
    <w:basedOn w:val="a"/>
    <w:rsid w:val="00B07275"/>
    <w:pPr>
      <w:jc w:val="right"/>
    </w:pPr>
  </w:style>
  <w:style w:type="paragraph" w:styleId="a5">
    <w:name w:val="Balloon Text"/>
    <w:basedOn w:val="a"/>
    <w:semiHidden/>
    <w:rsid w:val="00E76EA7"/>
    <w:rPr>
      <w:rFonts w:ascii="Arial" w:eastAsia="ＭＳ ゴシック" w:hAnsi="Arial"/>
      <w:sz w:val="18"/>
      <w:szCs w:val="18"/>
    </w:rPr>
  </w:style>
  <w:style w:type="paragraph" w:styleId="a6">
    <w:name w:val="Date"/>
    <w:basedOn w:val="a"/>
    <w:next w:val="a"/>
    <w:rsid w:val="00532C5C"/>
  </w:style>
  <w:style w:type="table" w:styleId="a7">
    <w:name w:val="Table Grid"/>
    <w:basedOn w:val="a1"/>
    <w:rsid w:val="004151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151BC"/>
    <w:rPr>
      <w:color w:val="0000FF"/>
      <w:u w:val="single"/>
    </w:rPr>
  </w:style>
  <w:style w:type="paragraph" w:styleId="a9">
    <w:name w:val="header"/>
    <w:basedOn w:val="a"/>
    <w:link w:val="aa"/>
    <w:rsid w:val="00010342"/>
    <w:pPr>
      <w:tabs>
        <w:tab w:val="center" w:pos="4252"/>
        <w:tab w:val="right" w:pos="8504"/>
      </w:tabs>
      <w:snapToGrid w:val="0"/>
    </w:pPr>
  </w:style>
  <w:style w:type="character" w:customStyle="1" w:styleId="aa">
    <w:name w:val="ヘッダー (文字)"/>
    <w:link w:val="a9"/>
    <w:rsid w:val="00010342"/>
    <w:rPr>
      <w:kern w:val="2"/>
      <w:sz w:val="24"/>
      <w:szCs w:val="24"/>
    </w:rPr>
  </w:style>
  <w:style w:type="paragraph" w:styleId="ab">
    <w:name w:val="footer"/>
    <w:basedOn w:val="a"/>
    <w:link w:val="ac"/>
    <w:rsid w:val="00010342"/>
    <w:pPr>
      <w:tabs>
        <w:tab w:val="center" w:pos="4252"/>
        <w:tab w:val="right" w:pos="8504"/>
      </w:tabs>
      <w:snapToGrid w:val="0"/>
    </w:pPr>
  </w:style>
  <w:style w:type="character" w:customStyle="1" w:styleId="ac">
    <w:name w:val="フッター (文字)"/>
    <w:link w:val="ab"/>
    <w:rsid w:val="000103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１９江教学指第　　号</vt:lpstr>
      <vt:lpstr>１９江教学指第　　号</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１９江教学指第　　号</dc:title>
  <dc:subject/>
  <dc:creator>江東区役所</dc:creator>
  <cp:keywords/>
  <dc:description/>
  <cp:lastModifiedBy>Administrator</cp:lastModifiedBy>
  <cp:revision>8</cp:revision>
  <cp:lastPrinted>2025-03-16T11:54:00Z</cp:lastPrinted>
  <dcterms:created xsi:type="dcterms:W3CDTF">2022-02-20T11:54:00Z</dcterms:created>
  <dcterms:modified xsi:type="dcterms:W3CDTF">2025-04-01T06:12:00Z</dcterms:modified>
</cp:coreProperties>
</file>